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746D7" w14:textId="7576FD84" w:rsidR="00A71E26" w:rsidRPr="00A71E26" w:rsidRDefault="00A71E26" w:rsidP="00A71E26">
      <w:pPr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71E26">
        <w:rPr>
          <w:rFonts w:ascii="Times New Roman" w:hAnsi="Times New Roman" w:cs="Times New Roman"/>
          <w:b/>
          <w:sz w:val="24"/>
          <w:szCs w:val="24"/>
        </w:rPr>
        <w:t>2.a osztály tanszerlista</w:t>
      </w:r>
      <w:r w:rsidR="004B3B2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4B3B2B">
        <w:rPr>
          <w:rFonts w:ascii="Times New Roman" w:hAnsi="Times New Roman" w:cs="Times New Roman"/>
          <w:b/>
          <w:sz w:val="24"/>
          <w:szCs w:val="24"/>
        </w:rPr>
        <w:t>Ryjákné</w:t>
      </w:r>
      <w:proofErr w:type="spellEnd"/>
      <w:r w:rsidR="004B3B2B">
        <w:rPr>
          <w:rFonts w:ascii="Times New Roman" w:hAnsi="Times New Roman" w:cs="Times New Roman"/>
          <w:b/>
          <w:sz w:val="24"/>
          <w:szCs w:val="24"/>
        </w:rPr>
        <w:t xml:space="preserve"> Borbély Szilvia</w:t>
      </w:r>
      <w:bookmarkStart w:id="0" w:name="_GoBack"/>
      <w:bookmarkEnd w:id="0"/>
    </w:p>
    <w:p w14:paraId="17958185" w14:textId="77777777" w:rsidR="00A71E26" w:rsidRDefault="00A71E26" w:rsidP="00A71E26">
      <w:pPr>
        <w:spacing w:after="30"/>
        <w:rPr>
          <w:rFonts w:ascii="Times New Roman" w:hAnsi="Times New Roman" w:cs="Times New Roman"/>
          <w:sz w:val="24"/>
          <w:szCs w:val="24"/>
        </w:rPr>
      </w:pPr>
    </w:p>
    <w:p w14:paraId="5D9695DE" w14:textId="77777777" w:rsidR="00A71E26" w:rsidRPr="00AC0DF8" w:rsidRDefault="00A71E26" w:rsidP="00A71E26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Kedves Szülők!</w:t>
      </w:r>
    </w:p>
    <w:p w14:paraId="75005B95" w14:textId="77777777" w:rsidR="00A71E26" w:rsidRPr="00AC0DF8" w:rsidRDefault="00A71E26" w:rsidP="00A71E26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Kérem,</w:t>
      </w:r>
      <w:r w:rsidRPr="00AC0DF8">
        <w:rPr>
          <w:rFonts w:ascii="Times New Roman" w:hAnsi="Times New Roman" w:cs="Times New Roman"/>
          <w:sz w:val="24"/>
          <w:szCs w:val="24"/>
        </w:rPr>
        <w:t xml:space="preserve"> mindenre írják rá a gyerek nevét vagy monogramját!</w:t>
      </w:r>
    </w:p>
    <w:p w14:paraId="29C65F96" w14:textId="77777777" w:rsidR="00A71E26" w:rsidRDefault="00A71E26" w:rsidP="00A71E26">
      <w:pPr>
        <w:spacing w:after="30"/>
        <w:rPr>
          <w:rFonts w:ascii="Times New Roman" w:hAnsi="Times New Roman" w:cs="Times New Roman"/>
          <w:b/>
          <w:sz w:val="24"/>
          <w:szCs w:val="24"/>
        </w:rPr>
      </w:pPr>
    </w:p>
    <w:p w14:paraId="3A4DCC18" w14:textId="77777777" w:rsidR="00A71E26" w:rsidRPr="00AC0DF8" w:rsidRDefault="00A71E26" w:rsidP="00A71E26">
      <w:pPr>
        <w:spacing w:after="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Második</w:t>
      </w:r>
      <w:r w:rsidRPr="00AC0DF8">
        <w:rPr>
          <w:rFonts w:ascii="Times New Roman" w:hAnsi="Times New Roman" w:cs="Times New Roman"/>
          <w:b/>
          <w:sz w:val="24"/>
          <w:szCs w:val="24"/>
        </w:rPr>
        <w:t xml:space="preserve"> osztályban a következő eszközökre lesz szükségünk:</w:t>
      </w:r>
    </w:p>
    <w:p w14:paraId="559B7CF3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db 2. osztályos vonalas füzet (16</w:t>
      </w:r>
      <w:r w:rsidRPr="00AC0DF8">
        <w:rPr>
          <w:rFonts w:ascii="Times New Roman" w:hAnsi="Times New Roman" w:cs="Times New Roman"/>
          <w:sz w:val="24"/>
          <w:szCs w:val="24"/>
        </w:rPr>
        <w:t xml:space="preserve"> – 32)</w:t>
      </w:r>
    </w:p>
    <w:p w14:paraId="49155403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négyzetrácsos füzet</w:t>
      </w:r>
    </w:p>
    <w:p w14:paraId="5244D9D8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C0DF8">
        <w:rPr>
          <w:rFonts w:ascii="Times New Roman" w:hAnsi="Times New Roman" w:cs="Times New Roman"/>
          <w:sz w:val="24"/>
          <w:szCs w:val="24"/>
        </w:rPr>
        <w:t xml:space="preserve"> db kicsi, sima füzet (</w:t>
      </w:r>
      <w:r>
        <w:rPr>
          <w:rFonts w:ascii="Times New Roman" w:hAnsi="Times New Roman" w:cs="Times New Roman"/>
          <w:sz w:val="24"/>
          <w:szCs w:val="24"/>
        </w:rPr>
        <w:t>hittan)</w:t>
      </w:r>
    </w:p>
    <w:p w14:paraId="36661CBE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nagy, sima füzet (olvasás)</w:t>
      </w:r>
    </w:p>
    <w:p w14:paraId="066986BC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1db </w:t>
      </w:r>
      <w:proofErr w:type="gramStart"/>
      <w:r w:rsidRPr="00AC0DF8">
        <w:rPr>
          <w:rFonts w:ascii="Times New Roman" w:hAnsi="Times New Roman" w:cs="Times New Roman"/>
          <w:sz w:val="24"/>
          <w:szCs w:val="24"/>
        </w:rPr>
        <w:t>üzenő  (</w:t>
      </w:r>
      <w:proofErr w:type="gramEnd"/>
      <w:r>
        <w:rPr>
          <w:rFonts w:ascii="Times New Roman" w:hAnsi="Times New Roman" w:cs="Times New Roman"/>
          <w:sz w:val="24"/>
          <w:szCs w:val="24"/>
        </w:rPr>
        <w:t>mindegy csak A5 nagyságú legyen)</w:t>
      </w:r>
    </w:p>
    <w:p w14:paraId="19628861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</w:p>
    <w:p w14:paraId="7416BFE9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C0DF8">
        <w:rPr>
          <w:rFonts w:ascii="Times New Roman" w:hAnsi="Times New Roman" w:cs="Times New Roman"/>
          <w:b/>
          <w:sz w:val="24"/>
          <w:szCs w:val="24"/>
        </w:rPr>
        <w:t>Tolltartóban:</w:t>
      </w:r>
    </w:p>
    <w:p w14:paraId="27CD4335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3 db grafitceruza (ha lehet „pöttyös” Faber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Castell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Lyra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 xml:space="preserve"> Groove HB) 3szög alakú</w:t>
      </w:r>
    </w:p>
    <w:p w14:paraId="089821F2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1-1-1 db (piros, kék, zöld „pöttyös”) 3szög alakú</w:t>
      </w:r>
    </w:p>
    <w:p w14:paraId="4F5B04A6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2 db vastag postairón (piros-kék ceruza) lehet 3szög alakú is</w:t>
      </w:r>
    </w:p>
    <w:p w14:paraId="71CE35EF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2 lyukú hegyező (fedeles)</w:t>
      </w:r>
    </w:p>
    <w:p w14:paraId="0EF805AB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1db 15 vagy 20cm vonalzó</w:t>
      </w:r>
    </w:p>
    <w:p w14:paraId="5BFE1D8D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radír</w:t>
      </w:r>
    </w:p>
    <w:p w14:paraId="3EC09F69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kis stiftes ragasztó</w:t>
      </w:r>
    </w:p>
    <w:p w14:paraId="7EB05C47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színű színes ceruzakészlet</w:t>
      </w:r>
    </w:p>
    <w:p w14:paraId="4ED10787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</w:p>
    <w:p w14:paraId="441AA9EC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C0DF8">
        <w:rPr>
          <w:rFonts w:ascii="Times New Roman" w:hAnsi="Times New Roman" w:cs="Times New Roman"/>
          <w:b/>
          <w:sz w:val="24"/>
          <w:szCs w:val="24"/>
        </w:rPr>
        <w:t>Matematika doboz:</w:t>
      </w:r>
    </w:p>
    <w:p w14:paraId="4DF5A171" w14:textId="77777777" w:rsidR="00A71E26" w:rsidRDefault="00A71E26" w:rsidP="00A71E26">
      <w:pPr>
        <w:pStyle w:val="Nincstrkz"/>
        <w:numPr>
          <w:ilvl w:val="0"/>
          <w:numId w:val="2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6 db gázgyújtós gyufásdoboz összeragasztva bevonva névvel ellátva</w:t>
      </w:r>
      <w:r>
        <w:rPr>
          <w:rFonts w:ascii="Times New Roman" w:hAnsi="Times New Roman" w:cs="Times New Roman"/>
          <w:sz w:val="24"/>
          <w:szCs w:val="24"/>
        </w:rPr>
        <w:t>, a tavalyi jó, ha valakinek tönkrement, akkor kell újat készíteni!</w:t>
      </w:r>
    </w:p>
    <w:p w14:paraId="633F5CAB" w14:textId="77777777" w:rsidR="00A71E26" w:rsidRPr="00AC0DF8" w:rsidRDefault="00A71E26" w:rsidP="00A71E26">
      <w:pPr>
        <w:pStyle w:val="Nincstrkz"/>
        <w:spacing w:after="3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Csak azt kell megvásárolni, ami hiányzik.</w:t>
      </w:r>
    </w:p>
    <w:p w14:paraId="10D2E630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doboz korong</w:t>
      </w:r>
    </w:p>
    <w:p w14:paraId="05D57FA8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>. műanyag számolópálcika (színes pálcika)</w:t>
      </w:r>
    </w:p>
    <w:p w14:paraId="6A8EF6B1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zsebtükör (keret nélküli, szögletes)</w:t>
      </w:r>
    </w:p>
    <w:p w14:paraId="099ADA04" w14:textId="77777777" w:rsidR="00A71E26" w:rsidRPr="00856AC2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mérőszalag</w:t>
      </w:r>
    </w:p>
    <w:p w14:paraId="14AA8CA5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logikai készlet</w:t>
      </w:r>
    </w:p>
    <w:p w14:paraId="6DE24A77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3 db dobókocka</w:t>
      </w:r>
    </w:p>
    <w:p w14:paraId="1D4F9DBC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1db bábú (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stikeez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>)</w:t>
      </w:r>
    </w:p>
    <w:p w14:paraId="1262FB5C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</w:p>
    <w:p w14:paraId="7A51A587" w14:textId="77777777" w:rsidR="00A71E26" w:rsidRPr="00A71E26" w:rsidRDefault="00A71E26" w:rsidP="00A71E26">
      <w:pPr>
        <w:pStyle w:val="Nincstrkz"/>
        <w:spacing w:after="3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71E2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Német nyelv</w:t>
      </w:r>
    </w:p>
    <w:p w14:paraId="29481339" w14:textId="77777777" w:rsidR="00A71E26" w:rsidRPr="00A71E26" w:rsidRDefault="00A71E26" w:rsidP="00A71E26">
      <w:pPr>
        <w:pStyle w:val="Nincstrkz"/>
        <w:spacing w:after="3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D1629D4" w14:textId="77777777" w:rsidR="00A71E26" w:rsidRPr="00A71E26" w:rsidRDefault="00A71E26" w:rsidP="00A71E26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 db másodikos </w:t>
      </w:r>
      <w:proofErr w:type="spellStart"/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vonalazású</w:t>
      </w:r>
      <w:proofErr w:type="spellEnd"/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füzet + a tavaly év végén elkezdett füzet</w:t>
      </w:r>
    </w:p>
    <w:p w14:paraId="664F85BA" w14:textId="77777777" w:rsidR="00A71E26" w:rsidRPr="00A71E26" w:rsidRDefault="00A71E26" w:rsidP="00A71E26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1db gumis mappa a fénymásolt lapok, a füzetek a tankönyv és a munkafüzet részére</w:t>
      </w:r>
    </w:p>
    <w:p w14:paraId="13CA1700" w14:textId="77777777" w:rsidR="00A71E26" w:rsidRPr="00875D9E" w:rsidRDefault="00A71E26" w:rsidP="00A71E26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tolltartó</w:t>
      </w:r>
      <w:proofErr w:type="gramEnd"/>
      <w:r w:rsidRPr="00A71E2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ami tartalmaz: színes ceruzákat is – különösen a következő színeket: piros, kék, zöld</w:t>
      </w:r>
    </w:p>
    <w:p w14:paraId="2F544ECD" w14:textId="77777777" w:rsidR="00875D9E" w:rsidRDefault="00875D9E" w:rsidP="00875D9E">
      <w:pPr>
        <w:pStyle w:val="Nincstrkz"/>
        <w:spacing w:after="3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6696464" w14:textId="01C348AD" w:rsidR="00875D9E" w:rsidRDefault="00875D9E" w:rsidP="00875D9E">
      <w:pPr>
        <w:pStyle w:val="Nincstrkz"/>
        <w:spacing w:after="3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75D9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Angol nyelv</w:t>
      </w:r>
    </w:p>
    <w:p w14:paraId="64E7EB45" w14:textId="3F5EF5DD" w:rsidR="00875D9E" w:rsidRDefault="00875D9E" w:rsidP="00875D9E">
      <w:pPr>
        <w:pStyle w:val="Nincstrkz"/>
        <w:spacing w:after="3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B870AB9" w14:textId="59D8CC16" w:rsidR="00875D9E" w:rsidRPr="00875D9E" w:rsidRDefault="00875D9E" w:rsidP="00875D9E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 db másodikos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vonalazású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füzet</w:t>
      </w:r>
    </w:p>
    <w:p w14:paraId="260E3B04" w14:textId="52DBB852" w:rsidR="00875D9E" w:rsidRPr="00875D9E" w:rsidRDefault="00875D9E" w:rsidP="00875D9E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 db szótárfüzet</w:t>
      </w:r>
    </w:p>
    <w:p w14:paraId="3A6151D8" w14:textId="6F67709C" w:rsidR="00875D9E" w:rsidRPr="00875D9E" w:rsidRDefault="00875D9E" w:rsidP="00875D9E">
      <w:pPr>
        <w:pStyle w:val="Nincstrkz"/>
        <w:numPr>
          <w:ilvl w:val="0"/>
          <w:numId w:val="3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 db gumis mappa a fénymásolt lapoknak</w:t>
      </w:r>
    </w:p>
    <w:p w14:paraId="429ABDFC" w14:textId="3AE28509" w:rsidR="00875D9E" w:rsidRDefault="00875D9E" w:rsidP="00875D9E">
      <w:pPr>
        <w:pStyle w:val="Nincstrkz"/>
        <w:spacing w:after="30"/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5860F18" w14:textId="77777777" w:rsidR="00875D9E" w:rsidRDefault="00875D9E" w:rsidP="00875D9E">
      <w:pPr>
        <w:pStyle w:val="Nincstrkz"/>
        <w:spacing w:after="30"/>
        <w:ind w:left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F479B14" w14:textId="77777777" w:rsidR="00875D9E" w:rsidRPr="00875D9E" w:rsidRDefault="00875D9E" w:rsidP="00875D9E">
      <w:pPr>
        <w:pStyle w:val="Nincstrkz"/>
        <w:spacing w:after="30"/>
        <w:ind w:left="720"/>
        <w:rPr>
          <w:rFonts w:ascii="Times New Roman" w:hAnsi="Times New Roman" w:cs="Times New Roman"/>
          <w:sz w:val="24"/>
          <w:szCs w:val="24"/>
        </w:rPr>
      </w:pPr>
    </w:p>
    <w:p w14:paraId="4AE11A17" w14:textId="77777777" w:rsidR="00A71E26" w:rsidRPr="00A71E26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</w:p>
    <w:p w14:paraId="38B2BBF3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Ének-zene: </w:t>
      </w:r>
    </w:p>
    <w:p w14:paraId="3BE119B7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</w:p>
    <w:p w14:paraId="45A46369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4F7518">
        <w:rPr>
          <w:rFonts w:ascii="Times New Roman" w:hAnsi="Times New Roman" w:cs="Times New Roman"/>
          <w:sz w:val="24"/>
          <w:szCs w:val="24"/>
        </w:rPr>
        <w:t>- 1 db A5-ös (kis) méretű ötvonalas hangjegyfüzet</w:t>
      </w:r>
    </w:p>
    <w:p w14:paraId="4E869C7E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4F7518">
        <w:rPr>
          <w:rFonts w:ascii="Times New Roman" w:hAnsi="Times New Roman" w:cs="Times New Roman"/>
          <w:sz w:val="24"/>
          <w:szCs w:val="24"/>
        </w:rPr>
        <w:t>- 1db A5-ös (kis) méretű, lapos, gumis mappa</w:t>
      </w:r>
    </w:p>
    <w:p w14:paraId="1D2E7673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4F7518">
        <w:rPr>
          <w:rFonts w:ascii="Times New Roman" w:hAnsi="Times New Roman" w:cs="Times New Roman"/>
          <w:sz w:val="24"/>
          <w:szCs w:val="24"/>
        </w:rPr>
        <w:t>- 1 db kis méretű boríték</w:t>
      </w:r>
    </w:p>
    <w:p w14:paraId="1A82EA1A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4F7518">
        <w:rPr>
          <w:rFonts w:ascii="Times New Roman" w:hAnsi="Times New Roman" w:cs="Times New Roman"/>
          <w:sz w:val="24"/>
          <w:szCs w:val="24"/>
        </w:rPr>
        <w:t>- jól felszerelt tolltartó (grafit ceruza, radír, színes ceruza, olló, ragasztó, vonalzó)</w:t>
      </w:r>
    </w:p>
    <w:p w14:paraId="2B5BB67F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4F7518">
        <w:rPr>
          <w:rFonts w:ascii="Times New Roman" w:hAnsi="Times New Roman" w:cs="Times New Roman"/>
          <w:sz w:val="24"/>
          <w:szCs w:val="24"/>
        </w:rPr>
        <w:t>- az első osztályban vásárolt furulya</w:t>
      </w:r>
    </w:p>
    <w:p w14:paraId="7874F1D0" w14:textId="77777777" w:rsidR="00A71E26" w:rsidRPr="004F751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</w:p>
    <w:p w14:paraId="396DA3EF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</w:p>
    <w:p w14:paraId="3E36ECE7" w14:textId="77777777" w:rsidR="00A71E26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Rajz- Technika </w:t>
      </w:r>
      <w:r w:rsidRPr="00AC0DF8">
        <w:rPr>
          <w:rFonts w:ascii="Times New Roman" w:hAnsi="Times New Roman" w:cs="Times New Roman"/>
          <w:b/>
          <w:sz w:val="24"/>
          <w:szCs w:val="24"/>
        </w:rPr>
        <w:t>doboz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B3508" w14:textId="77777777" w:rsidR="00A71E26" w:rsidRPr="005B4441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Marad az 1.o osztályos </w:t>
      </w:r>
      <w:proofErr w:type="spellStart"/>
      <w:r>
        <w:rPr>
          <w:rFonts w:ascii="Times New Roman" w:hAnsi="Times New Roman" w:cs="Times New Roman"/>
          <w:sz w:val="24"/>
          <w:szCs w:val="24"/>
        </w:rPr>
        <w:t>Ikeás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doboz, ezt kérem felújítani.</w:t>
      </w:r>
    </w:p>
    <w:p w14:paraId="009E48F4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1 db 12 színű vízfesték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Sünis</w:t>
      </w:r>
      <w:proofErr w:type="spellEnd"/>
    </w:p>
    <w:p w14:paraId="53617256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db 12 színű </w:t>
      </w:r>
      <w:r w:rsidRPr="00AC0DF8">
        <w:rPr>
          <w:rFonts w:ascii="Times New Roman" w:hAnsi="Times New Roman" w:cs="Times New Roman"/>
          <w:sz w:val="24"/>
          <w:szCs w:val="24"/>
        </w:rPr>
        <w:t>tempera (Süni, Giotto)</w:t>
      </w:r>
    </w:p>
    <w:p w14:paraId="5C6C21D6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vékony (4-es), 1 db közepes (6-8 -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>), 1 db vastag ecset (10-es vagy nagyobb), lehet készlet is.</w:t>
      </w:r>
    </w:p>
    <w:p w14:paraId="3B5AF6D1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víztartó edény (lehet pl. kukorica konzerves doboz is!)</w:t>
      </w:r>
    </w:p>
    <w:p w14:paraId="2BBB953B" w14:textId="77777777" w:rsidR="00A71E26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puha törlőrongy</w:t>
      </w:r>
    </w:p>
    <w:p w14:paraId="0652C331" w14:textId="2568CF6D" w:rsidR="00875D9E" w:rsidRPr="00AC0DF8" w:rsidRDefault="00875D9E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 festékkeverő paletta</w:t>
      </w:r>
    </w:p>
    <w:p w14:paraId="5658C216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Pr="00AC0DF8">
        <w:rPr>
          <w:rFonts w:ascii="Times New Roman" w:hAnsi="Times New Roman" w:cs="Times New Roman"/>
          <w:sz w:val="24"/>
          <w:szCs w:val="24"/>
        </w:rPr>
        <w:t xml:space="preserve"> 12 színű zsírkréta (PANDA vagy LYRA, ADEL)</w:t>
      </w:r>
    </w:p>
    <w:p w14:paraId="261AB50A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papírvágó olló (hegyesebb)</w:t>
      </w:r>
    </w:p>
    <w:p w14:paraId="699FFB73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db folyékony ragasztó (TECHNOKOL)</w:t>
      </w:r>
    </w:p>
    <w:p w14:paraId="397E5B2C" w14:textId="77777777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C0DF8">
        <w:rPr>
          <w:rFonts w:ascii="Times New Roman" w:hAnsi="Times New Roman" w:cs="Times New Roman"/>
          <w:sz w:val="24"/>
          <w:szCs w:val="24"/>
        </w:rPr>
        <w:t xml:space="preserve"> db nagy stiftes ragasztó (PRITT)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DF8">
        <w:rPr>
          <w:rFonts w:ascii="Times New Roman" w:hAnsi="Times New Roman" w:cs="Times New Roman"/>
          <w:sz w:val="24"/>
          <w:szCs w:val="24"/>
        </w:rPr>
        <w:t>ne legyen színezett a ragasztóanyag benne!</w:t>
      </w:r>
    </w:p>
    <w:p w14:paraId="3F7C6C25" w14:textId="1391CEDF" w:rsidR="00A71E26" w:rsidRPr="00AC0D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Pr="00AC0DF8">
        <w:rPr>
          <w:rFonts w:ascii="Times New Roman" w:hAnsi="Times New Roman" w:cs="Times New Roman"/>
          <w:sz w:val="24"/>
          <w:szCs w:val="24"/>
        </w:rPr>
        <w:t xml:space="preserve"> színtelen gyurma</w:t>
      </w:r>
      <w:r w:rsidR="00875D9E">
        <w:rPr>
          <w:rFonts w:ascii="Times New Roman" w:hAnsi="Times New Roman" w:cs="Times New Roman"/>
          <w:sz w:val="24"/>
          <w:szCs w:val="24"/>
        </w:rPr>
        <w:t xml:space="preserve"> + 1 db színes gyurma</w:t>
      </w:r>
    </w:p>
    <w:p w14:paraId="234D9405" w14:textId="77777777" w:rsidR="00A71E26" w:rsidRPr="00856AC2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Pr="00AC0DF8">
        <w:rPr>
          <w:rFonts w:ascii="Times New Roman" w:hAnsi="Times New Roman" w:cs="Times New Roman"/>
          <w:sz w:val="24"/>
          <w:szCs w:val="24"/>
        </w:rPr>
        <w:t xml:space="preserve"> 12 színű filctoll (Vastag hegyű)</w:t>
      </w:r>
    </w:p>
    <w:p w14:paraId="72344FB7" w14:textId="77777777" w:rsidR="00A71E26" w:rsidRPr="00E61EF8" w:rsidRDefault="00A71E26" w:rsidP="00A71E26">
      <w:pPr>
        <w:pStyle w:val="Nincstrkz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1db cellux</w:t>
      </w:r>
    </w:p>
    <w:p w14:paraId="5BE31FC2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</w:p>
    <w:p w14:paraId="33462E1E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C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>. írólap (fehér)</w:t>
      </w:r>
    </w:p>
    <w:p w14:paraId="26640A2B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C0DF8">
        <w:rPr>
          <w:rFonts w:ascii="Times New Roman" w:hAnsi="Times New Roman" w:cs="Times New Roman"/>
          <w:sz w:val="24"/>
          <w:szCs w:val="24"/>
        </w:rPr>
        <w:t>0 db A/4 –es DIPA rajzlap</w:t>
      </w:r>
    </w:p>
    <w:p w14:paraId="66E6E238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1 kartoncsomag készlet (LIDL</w:t>
      </w:r>
      <w:r>
        <w:rPr>
          <w:rFonts w:ascii="Times New Roman" w:hAnsi="Times New Roman" w:cs="Times New Roman"/>
          <w:sz w:val="24"/>
          <w:szCs w:val="24"/>
        </w:rPr>
        <w:t>, ALDI</w:t>
      </w:r>
      <w:r w:rsidRPr="00AC0DF8">
        <w:rPr>
          <w:rFonts w:ascii="Times New Roman" w:hAnsi="Times New Roman" w:cs="Times New Roman"/>
          <w:sz w:val="24"/>
          <w:szCs w:val="24"/>
        </w:rPr>
        <w:t>)</w:t>
      </w:r>
    </w:p>
    <w:p w14:paraId="42816CF0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színes papír – origami lapok (A/4 vagy A/</w:t>
      </w:r>
      <w:proofErr w:type="gramStart"/>
      <w:r w:rsidRPr="00AC0DF8">
        <w:rPr>
          <w:rFonts w:ascii="Times New Roman" w:hAnsi="Times New Roman" w:cs="Times New Roman"/>
          <w:sz w:val="24"/>
          <w:szCs w:val="24"/>
        </w:rPr>
        <w:t>5  nagyságú</w:t>
      </w:r>
      <w:proofErr w:type="gramEnd"/>
      <w:r w:rsidRPr="00AC0DF8">
        <w:rPr>
          <w:rFonts w:ascii="Times New Roman" w:hAnsi="Times New Roman" w:cs="Times New Roman"/>
          <w:sz w:val="24"/>
          <w:szCs w:val="24"/>
        </w:rPr>
        <w:t>) (12x16, 20x20)</w:t>
      </w:r>
    </w:p>
    <w:p w14:paraId="7A3D10EB" w14:textId="77777777" w:rsidR="00A71E26" w:rsidRPr="00AC0DF8" w:rsidRDefault="00A71E26" w:rsidP="00A71E26">
      <w:pPr>
        <w:pStyle w:val="Nincstrkz"/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2 db gumis mappa</w:t>
      </w:r>
    </w:p>
    <w:p w14:paraId="13BF107E" w14:textId="77777777" w:rsidR="00A71E26" w:rsidRPr="005B4441" w:rsidRDefault="00A71E26" w:rsidP="00A71E26">
      <w:pPr>
        <w:pStyle w:val="Nincstrkz"/>
        <w:spacing w:after="30"/>
        <w:rPr>
          <w:rFonts w:ascii="Times New Roman" w:hAnsi="Times New Roman" w:cs="Times New Roman"/>
          <w:b/>
          <w:sz w:val="24"/>
          <w:szCs w:val="24"/>
        </w:rPr>
      </w:pPr>
    </w:p>
    <w:p w14:paraId="23E874B0" w14:textId="77777777" w:rsidR="00A71E26" w:rsidRPr="00AC0DF8" w:rsidRDefault="00A71E26" w:rsidP="00A71E26">
      <w:pPr>
        <w:pStyle w:val="Nincstrkz"/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</w:p>
    <w:p w14:paraId="27D13F48" w14:textId="77777777" w:rsidR="00A71E26" w:rsidRPr="00AC0DF8" w:rsidRDefault="00A71E26" w:rsidP="00A71E26">
      <w:pPr>
        <w:pStyle w:val="Nincstrkz"/>
        <w:tabs>
          <w:tab w:val="left" w:pos="5370"/>
        </w:tabs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AC0DF8">
        <w:rPr>
          <w:rFonts w:ascii="Times New Roman" w:hAnsi="Times New Roman" w:cs="Times New Roman"/>
          <w:b/>
          <w:sz w:val="24"/>
          <w:szCs w:val="24"/>
        </w:rPr>
        <w:t>Testnevelés órákra a tornazsákba:</w:t>
      </w:r>
    </w:p>
    <w:p w14:paraId="2175819A" w14:textId="77777777" w:rsidR="00A71E26" w:rsidRPr="00AC0DF8" w:rsidRDefault="00A71E26" w:rsidP="00A71E26">
      <w:pPr>
        <w:pStyle w:val="Nincstrkz"/>
        <w:numPr>
          <w:ilvl w:val="0"/>
          <w:numId w:val="1"/>
        </w:numPr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fehér </w:t>
      </w:r>
      <w:r>
        <w:rPr>
          <w:rFonts w:ascii="Times New Roman" w:hAnsi="Times New Roman" w:cs="Times New Roman"/>
          <w:sz w:val="24"/>
          <w:szCs w:val="24"/>
        </w:rPr>
        <w:t xml:space="preserve">vagy kék </w:t>
      </w:r>
      <w:r w:rsidRPr="00AC0DF8">
        <w:rPr>
          <w:rFonts w:ascii="Times New Roman" w:hAnsi="Times New Roman" w:cs="Times New Roman"/>
          <w:sz w:val="24"/>
          <w:szCs w:val="24"/>
        </w:rPr>
        <w:t>Reménység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AC0DF8">
        <w:rPr>
          <w:rFonts w:ascii="Times New Roman" w:hAnsi="Times New Roman" w:cs="Times New Roman"/>
          <w:sz w:val="24"/>
          <w:szCs w:val="24"/>
        </w:rPr>
        <w:t xml:space="preserve"> iskolai póló, fekete térd v. rövid nadrág, fehér zokni, </w:t>
      </w:r>
    </w:p>
    <w:p w14:paraId="33F9BF9F" w14:textId="77777777" w:rsidR="00A71E26" w:rsidRPr="00AC0DF8" w:rsidRDefault="00A71E26" w:rsidP="00A71E26">
      <w:pPr>
        <w:pStyle w:val="Nincstrkz"/>
        <w:numPr>
          <w:ilvl w:val="0"/>
          <w:numId w:val="1"/>
        </w:numPr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 xml:space="preserve">tornacipő (fehér talpú, </w:t>
      </w:r>
      <w:proofErr w:type="spellStart"/>
      <w:r w:rsidRPr="00AC0DF8">
        <w:rPr>
          <w:rFonts w:ascii="Times New Roman" w:hAnsi="Times New Roman" w:cs="Times New Roman"/>
          <w:sz w:val="24"/>
          <w:szCs w:val="24"/>
        </w:rPr>
        <w:t>tépőzáras</w:t>
      </w:r>
      <w:proofErr w:type="spellEnd"/>
      <w:r w:rsidRPr="00AC0DF8">
        <w:rPr>
          <w:rFonts w:ascii="Times New Roman" w:hAnsi="Times New Roman" w:cs="Times New Roman"/>
          <w:sz w:val="24"/>
          <w:szCs w:val="24"/>
        </w:rPr>
        <w:t>)</w:t>
      </w:r>
    </w:p>
    <w:p w14:paraId="0F3905F7" w14:textId="77777777" w:rsidR="00A71E26" w:rsidRDefault="00A71E26" w:rsidP="00A71E26">
      <w:pPr>
        <w:pStyle w:val="Nincstrkz"/>
        <w:numPr>
          <w:ilvl w:val="0"/>
          <w:numId w:val="1"/>
        </w:numPr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kinti testnevelés órákhoz sportcipő</w:t>
      </w:r>
    </w:p>
    <w:p w14:paraId="19A687FC" w14:textId="77777777" w:rsidR="00A71E26" w:rsidRPr="00E61EF8" w:rsidRDefault="00A71E26" w:rsidP="00A71E26">
      <w:pPr>
        <w:pStyle w:val="Nincstrkz"/>
        <w:numPr>
          <w:ilvl w:val="0"/>
          <w:numId w:val="1"/>
        </w:numPr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Úszás felszerelés a szokott módon</w:t>
      </w:r>
    </w:p>
    <w:p w14:paraId="24BB8B51" w14:textId="77777777" w:rsidR="00A71E26" w:rsidRPr="00AC0DF8" w:rsidRDefault="00A71E26" w:rsidP="00A71E26">
      <w:pPr>
        <w:pStyle w:val="Nincstrkz"/>
        <w:tabs>
          <w:tab w:val="left" w:pos="5370"/>
        </w:tabs>
        <w:spacing w:after="30"/>
        <w:rPr>
          <w:rFonts w:ascii="Times New Roman" w:hAnsi="Times New Roman" w:cs="Times New Roman"/>
          <w:sz w:val="24"/>
          <w:szCs w:val="24"/>
        </w:rPr>
      </w:pPr>
    </w:p>
    <w:p w14:paraId="49DC61D1" w14:textId="77777777" w:rsidR="00A71E26" w:rsidRPr="00AC0DF8" w:rsidRDefault="00A71E26" w:rsidP="00A71E26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AC0DF8">
        <w:rPr>
          <w:rFonts w:ascii="Times New Roman" w:hAnsi="Times New Roman" w:cs="Times New Roman"/>
          <w:sz w:val="24"/>
          <w:szCs w:val="24"/>
        </w:rPr>
        <w:t>Jó pihenést</w:t>
      </w:r>
      <w:r>
        <w:rPr>
          <w:rFonts w:ascii="Times New Roman" w:hAnsi="Times New Roman" w:cs="Times New Roman"/>
          <w:sz w:val="24"/>
          <w:szCs w:val="24"/>
        </w:rPr>
        <w:t xml:space="preserve"> és szép nyarat</w:t>
      </w:r>
      <w:r w:rsidRPr="00AC0DF8">
        <w:rPr>
          <w:rFonts w:ascii="Times New Roman" w:hAnsi="Times New Roman" w:cs="Times New Roman"/>
          <w:sz w:val="24"/>
          <w:szCs w:val="24"/>
        </w:rPr>
        <w:t>!</w:t>
      </w:r>
    </w:p>
    <w:p w14:paraId="26A15C07" w14:textId="77777777" w:rsidR="00A71E26" w:rsidRPr="00AC0DF8" w:rsidRDefault="00A71E26" w:rsidP="00A71E26">
      <w:pPr>
        <w:spacing w:after="30"/>
        <w:rPr>
          <w:rFonts w:ascii="Times New Roman" w:hAnsi="Times New Roman" w:cs="Times New Roman"/>
          <w:sz w:val="24"/>
          <w:szCs w:val="24"/>
        </w:rPr>
      </w:pPr>
    </w:p>
    <w:p w14:paraId="17544EDD" w14:textId="77777777" w:rsidR="00DE4B53" w:rsidRDefault="00DE4B53"/>
    <w:sectPr w:rsidR="00DE4B53" w:rsidSect="00A71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2279E"/>
    <w:multiLevelType w:val="hybridMultilevel"/>
    <w:tmpl w:val="5E78916E"/>
    <w:lvl w:ilvl="0" w:tplc="B41E544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A5945"/>
    <w:multiLevelType w:val="hybridMultilevel"/>
    <w:tmpl w:val="C64CD71E"/>
    <w:lvl w:ilvl="0" w:tplc="B41E544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77E5A"/>
    <w:multiLevelType w:val="hybridMultilevel"/>
    <w:tmpl w:val="87984A0A"/>
    <w:lvl w:ilvl="0" w:tplc="B41E544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E26"/>
    <w:rsid w:val="004B3B2B"/>
    <w:rsid w:val="00875D9E"/>
    <w:rsid w:val="00A71E26"/>
    <w:rsid w:val="00B01345"/>
    <w:rsid w:val="00D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745E"/>
  <w15:chartTrackingRefBased/>
  <w15:docId w15:val="{957DB6DD-1D48-41A1-97BC-AA5F820C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71E2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basedOn w:val="Norml"/>
    <w:uiPriority w:val="1"/>
    <w:qFormat/>
    <w:rsid w:val="00A71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Iskola</cp:lastModifiedBy>
  <cp:revision>3</cp:revision>
  <dcterms:created xsi:type="dcterms:W3CDTF">2026-07-01T06:54:00Z</dcterms:created>
  <dcterms:modified xsi:type="dcterms:W3CDTF">2026-07-13T07:32:00Z</dcterms:modified>
</cp:coreProperties>
</file>